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6FE" w14:textId="583B3F60" w:rsidR="00737796" w:rsidRPr="002A03BA" w:rsidRDefault="00737796" w:rsidP="0073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</w:t>
      </w:r>
      <w:r w:rsidRPr="000323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 </w:t>
      </w:r>
      <w:r w:rsidRPr="0003232F">
        <w:rPr>
          <w:rFonts w:ascii="Times New Roman" w:eastAsia="Times New Roman" w:hAnsi="Times New Roman" w:cs="Times New Roman"/>
          <w:sz w:val="24"/>
          <w:szCs w:val="24"/>
          <w:lang w:eastAsia="pl-PL"/>
        </w:rPr>
        <w:t>Or.271.1</w:t>
      </w:r>
      <w:r w:rsidR="007D31CE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03232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FDF9C8F" w14:textId="52ADC7F1" w:rsidR="00737796" w:rsidRPr="00FE058A" w:rsidRDefault="00737796" w:rsidP="00737796">
      <w:pPr>
        <w:ind w:left="7080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Załącznik nr 1</w:t>
      </w:r>
      <w:r>
        <w:rPr>
          <w:rFonts w:ascii="Times New Roman" w:hAnsi="Times New Roman"/>
          <w:color w:val="000000"/>
          <w:sz w:val="18"/>
          <w:szCs w:val="18"/>
        </w:rPr>
        <w:br/>
      </w:r>
      <w:r w:rsidRPr="00FE058A">
        <w:rPr>
          <w:rFonts w:ascii="Times New Roman" w:hAnsi="Times New Roman"/>
          <w:color w:val="000000"/>
          <w:sz w:val="18"/>
          <w:szCs w:val="18"/>
        </w:rPr>
        <w:t xml:space="preserve">do </w:t>
      </w:r>
      <w:r>
        <w:rPr>
          <w:rFonts w:ascii="Times New Roman" w:hAnsi="Times New Roman"/>
          <w:color w:val="000000"/>
          <w:sz w:val="18"/>
          <w:szCs w:val="18"/>
        </w:rPr>
        <w:t>zaproszenia do składania ofert</w:t>
      </w:r>
    </w:p>
    <w:p w14:paraId="408617C1" w14:textId="77777777" w:rsidR="00737796" w:rsidRPr="00FE058A" w:rsidRDefault="00737796" w:rsidP="00737796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</w:t>
      </w:r>
    </w:p>
    <w:p w14:paraId="734A200D" w14:textId="77777777" w:rsidR="00737796" w:rsidRPr="00FE058A" w:rsidRDefault="00737796" w:rsidP="00737796">
      <w:pPr>
        <w:spacing w:line="12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nazwa i adres siedziby wykonawcy</w:t>
      </w:r>
    </w:p>
    <w:p w14:paraId="7DBC83DC" w14:textId="77777777" w:rsidR="00737796" w:rsidRPr="00FE058A" w:rsidRDefault="00737796" w:rsidP="00737796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</w:t>
      </w:r>
    </w:p>
    <w:p w14:paraId="441B99EA" w14:textId="77777777" w:rsidR="00737796" w:rsidRPr="00FE058A" w:rsidRDefault="00737796" w:rsidP="00737796">
      <w:pPr>
        <w:spacing w:line="12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058A">
        <w:rPr>
          <w:rFonts w:ascii="Times New Roman" w:hAnsi="Times New Roman"/>
          <w:b/>
          <w:color w:val="000000"/>
          <w:sz w:val="20"/>
          <w:szCs w:val="20"/>
        </w:rPr>
        <w:t xml:space="preserve">             telefon, fax, adres e-mail</w:t>
      </w:r>
    </w:p>
    <w:p w14:paraId="71EC7DBF" w14:textId="77777777" w:rsidR="00737796" w:rsidRPr="00FE058A" w:rsidRDefault="00737796" w:rsidP="00737796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 xml:space="preserve"> NIP: ..................................................................</w:t>
      </w:r>
    </w:p>
    <w:p w14:paraId="18A0FD21" w14:textId="77777777" w:rsidR="00737796" w:rsidRPr="00FE058A" w:rsidRDefault="00737796" w:rsidP="00737796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OFERTA</w:t>
      </w:r>
    </w:p>
    <w:p w14:paraId="731B8E76" w14:textId="77777777" w:rsidR="00737796" w:rsidRPr="00FE058A" w:rsidRDefault="00737796" w:rsidP="00737796">
      <w:pPr>
        <w:jc w:val="center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dla</w:t>
      </w:r>
    </w:p>
    <w:p w14:paraId="03353CE8" w14:textId="77777777" w:rsidR="00737796" w:rsidRDefault="00737796" w:rsidP="00737796">
      <w:pPr>
        <w:jc w:val="center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Gminy Stopnica, ul. Tadeusza Kościuszki 2 ,28-130 Stopnica</w:t>
      </w:r>
    </w:p>
    <w:p w14:paraId="2C6E4375" w14:textId="77777777" w:rsidR="00737796" w:rsidRPr="00FE058A" w:rsidRDefault="00737796" w:rsidP="00737796">
      <w:pPr>
        <w:jc w:val="center"/>
        <w:rPr>
          <w:rFonts w:ascii="Times New Roman" w:hAnsi="Times New Roman"/>
          <w:b/>
          <w:color w:val="000000"/>
        </w:rPr>
      </w:pPr>
    </w:p>
    <w:p w14:paraId="1D1EBBAC" w14:textId="360FE32F" w:rsidR="00737796" w:rsidRPr="00433ABA" w:rsidRDefault="00737796" w:rsidP="00737796">
      <w:pPr>
        <w:jc w:val="both"/>
        <w:rPr>
          <w:rFonts w:ascii="Times New Roman" w:hAnsi="Times New Roman"/>
          <w:sz w:val="20"/>
          <w:szCs w:val="20"/>
        </w:rPr>
      </w:pPr>
      <w:r w:rsidRPr="00433ABA">
        <w:rPr>
          <w:rFonts w:ascii="Times New Roman" w:hAnsi="Times New Roman"/>
          <w:sz w:val="20"/>
          <w:szCs w:val="20"/>
        </w:rPr>
        <w:t xml:space="preserve">W odpowiedzi na zaproszenie w prowadzonym  postępowaniu o udzielenie zamówienia publicznego pn. </w:t>
      </w:r>
      <w:r w:rsidRPr="00433ABA">
        <w:rPr>
          <w:rFonts w:ascii="Times New Roman" w:hAnsi="Times New Roman"/>
          <w:b/>
          <w:sz w:val="20"/>
          <w:szCs w:val="20"/>
          <w:u w:val="single"/>
        </w:rPr>
        <w:t>„</w:t>
      </w:r>
      <w:r w:rsidRPr="00737796">
        <w:rPr>
          <w:rFonts w:ascii="Times New Roman" w:hAnsi="Times New Roman"/>
          <w:b/>
          <w:sz w:val="20"/>
          <w:szCs w:val="20"/>
          <w:u w:val="single"/>
        </w:rPr>
        <w:t>Opracowanie analizy ryzyka dla ujęć wody na terenie Gminy Stopnica</w:t>
      </w:r>
      <w:r w:rsidRPr="00433ABA">
        <w:rPr>
          <w:rFonts w:ascii="Times New Roman" w:hAnsi="Times New Roman"/>
          <w:b/>
          <w:sz w:val="20"/>
          <w:szCs w:val="20"/>
          <w:u w:val="single"/>
        </w:rPr>
        <w:t>”</w:t>
      </w:r>
      <w:r w:rsidRPr="00433ABA">
        <w:rPr>
          <w:rFonts w:ascii="Times New Roman" w:hAnsi="Times New Roman"/>
          <w:sz w:val="20"/>
          <w:szCs w:val="20"/>
        </w:rPr>
        <w:t xml:space="preserve"> oferujemy wykonanie przedmiotu zamówienia za wynagrodzenie ryczałtowe brutto w wysokości …</w:t>
      </w:r>
      <w:r>
        <w:rPr>
          <w:rFonts w:ascii="Times New Roman" w:hAnsi="Times New Roman"/>
          <w:sz w:val="20"/>
          <w:szCs w:val="20"/>
        </w:rPr>
        <w:t>………</w:t>
      </w:r>
      <w:r w:rsidRPr="00433ABA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r w:rsidRPr="00433ABA">
        <w:rPr>
          <w:rFonts w:ascii="Times New Roman" w:hAnsi="Times New Roman"/>
          <w:sz w:val="20"/>
          <w:szCs w:val="20"/>
        </w:rPr>
        <w:t>…… zł (słownie</w:t>
      </w:r>
      <w:r>
        <w:rPr>
          <w:rFonts w:ascii="Times New Roman" w:hAnsi="Times New Roman"/>
          <w:sz w:val="20"/>
          <w:szCs w:val="20"/>
        </w:rPr>
        <w:t>: ………………………………………</w:t>
      </w:r>
      <w:r w:rsidRPr="00433ABA">
        <w:rPr>
          <w:rFonts w:ascii="Times New Roman" w:hAnsi="Times New Roman"/>
          <w:sz w:val="20"/>
          <w:szCs w:val="20"/>
        </w:rPr>
        <w:t xml:space="preserve">……) </w:t>
      </w:r>
    </w:p>
    <w:p w14:paraId="3F1269A3" w14:textId="21F41173" w:rsidR="00737796" w:rsidRPr="00433ABA" w:rsidRDefault="00737796" w:rsidP="00737796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/>
          <w:color w:val="000000"/>
          <w:sz w:val="20"/>
          <w:szCs w:val="20"/>
        </w:rPr>
        <w:t>Termin opracowania analizy</w:t>
      </w:r>
      <w:r w:rsidRPr="00433AB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30.09.2022 r.</w:t>
      </w:r>
    </w:p>
    <w:p w14:paraId="406B55E0" w14:textId="48DEE023" w:rsidR="00737796" w:rsidRPr="00433ABA" w:rsidRDefault="00737796" w:rsidP="00737796">
      <w:pPr>
        <w:tabs>
          <w:tab w:val="left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433ABA"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z w:val="20"/>
          <w:szCs w:val="20"/>
        </w:rPr>
        <w:t>ceptujemy warunki płatności– 30</w:t>
      </w:r>
      <w:r w:rsidRPr="00433ABA">
        <w:rPr>
          <w:rFonts w:ascii="Times New Roman" w:hAnsi="Times New Roman"/>
          <w:sz w:val="20"/>
          <w:szCs w:val="20"/>
        </w:rPr>
        <w:t xml:space="preserve"> dni od dnia poprawnie złożonej faktury</w:t>
      </w:r>
      <w:r>
        <w:rPr>
          <w:rFonts w:ascii="Times New Roman" w:hAnsi="Times New Roman"/>
          <w:sz w:val="20"/>
          <w:szCs w:val="20"/>
        </w:rPr>
        <w:t>/ rachunku</w:t>
      </w:r>
      <w:r w:rsidRPr="00433ABA">
        <w:rPr>
          <w:rFonts w:ascii="Times New Roman" w:hAnsi="Times New Roman"/>
          <w:sz w:val="20"/>
          <w:szCs w:val="20"/>
        </w:rPr>
        <w:t xml:space="preserve"> Zamawiającemu.</w:t>
      </w:r>
    </w:p>
    <w:p w14:paraId="70CA4D09" w14:textId="77777777" w:rsidR="00737796" w:rsidRPr="00433ABA" w:rsidRDefault="00737796" w:rsidP="007377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3.</w:t>
      </w:r>
      <w:r w:rsidRPr="00433AB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33ABA">
        <w:rPr>
          <w:rFonts w:ascii="Times New Roman" w:hAnsi="Times New Roman"/>
          <w:color w:val="000000"/>
          <w:sz w:val="20"/>
          <w:szCs w:val="20"/>
        </w:rPr>
        <w:t>Oświadczamy, iż spełniamy warunki udziału w postępowaniu, tj.:</w:t>
      </w:r>
    </w:p>
    <w:p w14:paraId="1BFA4A3B" w14:textId="77777777" w:rsidR="00737796" w:rsidRPr="00433ABA" w:rsidRDefault="00737796" w:rsidP="0073779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-  posiadamy uprawnienia do wykonywania określonej działalności lub czynności, jeżeli ustawy nakładają obowiązek posiadania takich uprawnień;</w:t>
      </w:r>
    </w:p>
    <w:p w14:paraId="6BFE8BED" w14:textId="77777777" w:rsidR="00737796" w:rsidRPr="00433ABA" w:rsidRDefault="00737796" w:rsidP="0073779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 xml:space="preserve">- posiadamy niezbędną wiedzę i doświadczenie oraz dysponujemy potencjałem technicznym </w:t>
      </w:r>
      <w:r w:rsidRPr="00433ABA">
        <w:rPr>
          <w:rFonts w:ascii="Times New Roman" w:hAnsi="Times New Roman"/>
          <w:color w:val="000000"/>
          <w:sz w:val="20"/>
          <w:szCs w:val="20"/>
        </w:rPr>
        <w:br/>
        <w:t>i osobami zdolnymi do wykonywania zamówienia;</w:t>
      </w:r>
    </w:p>
    <w:p w14:paraId="1F4B02C7" w14:textId="77777777" w:rsidR="00737796" w:rsidRDefault="00737796" w:rsidP="0073779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- znajdujemy się w sytuacji ekonomicznej i finansowej zap</w:t>
      </w:r>
      <w:r>
        <w:rPr>
          <w:rFonts w:ascii="Times New Roman" w:hAnsi="Times New Roman"/>
          <w:color w:val="000000"/>
          <w:sz w:val="20"/>
          <w:szCs w:val="20"/>
        </w:rPr>
        <w:t>ewniającej wykonanie zamówienia;</w:t>
      </w:r>
    </w:p>
    <w:p w14:paraId="1BB6538D" w14:textId="25B4F5BB" w:rsidR="00737796" w:rsidRDefault="00737796" w:rsidP="00737796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zapoznaliśmy się z treścią zaproszenia do składania ofert i nie wnosimy do jego treści żadnych zastrzeżeń;</w:t>
      </w:r>
    </w:p>
    <w:p w14:paraId="4A9942AF" w14:textId="77777777" w:rsidR="00737796" w:rsidRDefault="00737796" w:rsidP="00737796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74A017FA" w14:textId="77777777" w:rsidR="00737796" w:rsidRDefault="00737796" w:rsidP="00737796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Załącznik:</w:t>
      </w:r>
    </w:p>
    <w:p w14:paraId="3CC4BAF2" w14:textId="30E8114F" w:rsidR="00737796" w:rsidRPr="008B5700" w:rsidRDefault="00737796" w:rsidP="00737796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Dokumenty potwierdzające </w:t>
      </w:r>
      <w:r w:rsidR="001C2657" w:rsidRPr="001C2657">
        <w:rPr>
          <w:rFonts w:ascii="Times New Roman" w:hAnsi="Times New Roman"/>
          <w:b/>
          <w:color w:val="FF0000"/>
          <w:sz w:val="20"/>
          <w:szCs w:val="20"/>
        </w:rPr>
        <w:t>uprawnienia zawodowe do wykonania dokumentacji hydrogeologicznych lub hydrologicznych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</w:p>
    <w:p w14:paraId="2F8574A4" w14:textId="77777777" w:rsidR="004F427D" w:rsidRDefault="007D31CE"/>
    <w:sectPr w:rsidR="004F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96"/>
    <w:rsid w:val="001C2657"/>
    <w:rsid w:val="00437EF4"/>
    <w:rsid w:val="005A59C9"/>
    <w:rsid w:val="00737796"/>
    <w:rsid w:val="007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58DF"/>
  <w15:chartTrackingRefBased/>
  <w15:docId w15:val="{D0AB226F-1C43-48D3-89AA-44AD7CE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Kapusta</dc:creator>
  <cp:keywords/>
  <dc:description/>
  <cp:lastModifiedBy>Marta MK. Kapusta</cp:lastModifiedBy>
  <cp:revision>3</cp:revision>
  <dcterms:created xsi:type="dcterms:W3CDTF">2022-03-15T08:35:00Z</dcterms:created>
  <dcterms:modified xsi:type="dcterms:W3CDTF">2022-03-17T07:47:00Z</dcterms:modified>
</cp:coreProperties>
</file>